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D7" w:rsidRDefault="004F40D7" w:rsidP="000F7386">
      <w:pPr>
        <w:ind w:right="-135"/>
        <w:rPr>
          <w:sz w:val="24"/>
          <w:szCs w:val="24"/>
        </w:rPr>
      </w:pPr>
    </w:p>
    <w:p w:rsidR="0081433E" w:rsidRPr="0081433E" w:rsidRDefault="007414A2" w:rsidP="003A310D">
      <w:pPr>
        <w:pStyle w:val="7"/>
        <w:ind w:right="-285"/>
        <w:jc w:val="right"/>
        <w:rPr>
          <w:b/>
          <w:snapToGrid/>
        </w:rPr>
      </w:pPr>
      <w:r>
        <w:rPr>
          <w:b/>
          <w:snapToGrid/>
        </w:rPr>
        <w:t xml:space="preserve"> Приложение №11</w:t>
      </w:r>
    </w:p>
    <w:p w:rsidR="0096020C" w:rsidRPr="00776003" w:rsidRDefault="0096020C" w:rsidP="0096020C">
      <w:pPr>
        <w:jc w:val="right"/>
      </w:pPr>
      <w:r w:rsidRPr="00776003">
        <w:t xml:space="preserve">к  </w:t>
      </w:r>
      <w:r>
        <w:t xml:space="preserve">проекту </w:t>
      </w:r>
      <w:r w:rsidRPr="00776003">
        <w:t>решени</w:t>
      </w:r>
      <w:r>
        <w:t>я</w:t>
      </w:r>
      <w:r w:rsidRPr="00776003">
        <w:t xml:space="preserve"> Собрания  депутатов</w:t>
      </w:r>
    </w:p>
    <w:p w:rsidR="0096020C" w:rsidRPr="00776003" w:rsidRDefault="0096020C" w:rsidP="0096020C">
      <w:pPr>
        <w:jc w:val="right"/>
      </w:pPr>
      <w:r w:rsidRPr="00776003">
        <w:t xml:space="preserve">                                                    </w:t>
      </w:r>
      <w:proofErr w:type="spellStart"/>
      <w:r w:rsidRPr="00776003">
        <w:t>Иванчиковского</w:t>
      </w:r>
      <w:proofErr w:type="spellEnd"/>
      <w:r w:rsidRPr="00776003">
        <w:t xml:space="preserve"> сельсовета                                                                                               </w:t>
      </w:r>
    </w:p>
    <w:p w:rsidR="0096020C" w:rsidRPr="00776003" w:rsidRDefault="0096020C" w:rsidP="0096020C">
      <w:pPr>
        <w:jc w:val="right"/>
      </w:pPr>
      <w:r w:rsidRPr="00776003">
        <w:t xml:space="preserve">                                                                  Льговского района Курской области</w:t>
      </w:r>
    </w:p>
    <w:p w:rsidR="0096020C" w:rsidRPr="00776003" w:rsidRDefault="0096020C" w:rsidP="0096020C">
      <w:pPr>
        <w:jc w:val="right"/>
      </w:pPr>
      <w:r w:rsidRPr="00776003">
        <w:t xml:space="preserve">                                                       «О бюджете </w:t>
      </w:r>
      <w:proofErr w:type="spellStart"/>
      <w:r w:rsidRPr="00776003">
        <w:t>Иванчиковского</w:t>
      </w:r>
      <w:proofErr w:type="spellEnd"/>
    </w:p>
    <w:p w:rsidR="0096020C" w:rsidRPr="00776003" w:rsidRDefault="0096020C" w:rsidP="0096020C">
      <w:pPr>
        <w:jc w:val="right"/>
      </w:pPr>
      <w:r w:rsidRPr="00776003">
        <w:t xml:space="preserve">                                                         сельсовета Льговского района                </w:t>
      </w:r>
    </w:p>
    <w:p w:rsidR="0096020C" w:rsidRPr="00776003" w:rsidRDefault="0096020C" w:rsidP="0096020C">
      <w:pPr>
        <w:jc w:val="right"/>
      </w:pPr>
      <w:r w:rsidRPr="00776003">
        <w:t xml:space="preserve">                                               </w:t>
      </w:r>
      <w:r w:rsidR="007414A2">
        <w:t xml:space="preserve">        Курской области  на 202</w:t>
      </w:r>
      <w:r w:rsidR="005E6F9A">
        <w:t>5</w:t>
      </w:r>
      <w:r w:rsidRPr="00776003">
        <w:t xml:space="preserve"> год </w:t>
      </w:r>
    </w:p>
    <w:p w:rsidR="0096020C" w:rsidRPr="00E52A25" w:rsidRDefault="0096020C" w:rsidP="0096020C">
      <w:pPr>
        <w:jc w:val="right"/>
      </w:pPr>
      <w:r w:rsidRPr="00776003">
        <w:t xml:space="preserve">                                                                   </w:t>
      </w:r>
      <w:r w:rsidR="00532E42">
        <w:t>и плановый период 202</w:t>
      </w:r>
      <w:r w:rsidR="005E6F9A">
        <w:t>6</w:t>
      </w:r>
      <w:r w:rsidRPr="00E52A25">
        <w:t>-202</w:t>
      </w:r>
      <w:r w:rsidR="005E6F9A">
        <w:t>7</w:t>
      </w:r>
      <w:r w:rsidRPr="00E52A25">
        <w:t xml:space="preserve"> годы»</w:t>
      </w:r>
    </w:p>
    <w:p w:rsidR="0096020C" w:rsidRPr="00E1166E" w:rsidRDefault="0096020C" w:rsidP="0096020C">
      <w:pPr>
        <w:jc w:val="right"/>
      </w:pPr>
      <w:r w:rsidRPr="00E52A25">
        <w:t xml:space="preserve">                                                             от </w:t>
      </w:r>
      <w:r>
        <w:t xml:space="preserve">  года №</w:t>
      </w:r>
    </w:p>
    <w:p w:rsidR="001105C2" w:rsidRDefault="001105C2" w:rsidP="001105C2">
      <w:pPr>
        <w:jc w:val="right"/>
      </w:pPr>
    </w:p>
    <w:p w:rsidR="00A06202" w:rsidRPr="00524A12" w:rsidRDefault="00A06202" w:rsidP="003A310D">
      <w:pPr>
        <w:ind w:right="-135"/>
        <w:jc w:val="right"/>
        <w:rPr>
          <w:sz w:val="24"/>
          <w:szCs w:val="24"/>
        </w:rPr>
      </w:pPr>
    </w:p>
    <w:p w:rsidR="00B70D2B" w:rsidRPr="00392CAD" w:rsidRDefault="00B70D2B" w:rsidP="00A06202">
      <w:pPr>
        <w:ind w:right="-135"/>
        <w:jc w:val="right"/>
        <w:rPr>
          <w:sz w:val="28"/>
          <w:szCs w:val="28"/>
        </w:rPr>
      </w:pPr>
    </w:p>
    <w:p w:rsidR="00A06202" w:rsidRPr="00392CAD" w:rsidRDefault="00524A12" w:rsidP="00A06202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</w:t>
      </w:r>
      <w:r w:rsidR="00A06202" w:rsidRPr="00392CAD">
        <w:rPr>
          <w:b/>
          <w:sz w:val="28"/>
          <w:szCs w:val="28"/>
        </w:rPr>
        <w:t xml:space="preserve"> внутренних заимствований</w:t>
      </w:r>
    </w:p>
    <w:p w:rsidR="00524A12" w:rsidRDefault="00524A12" w:rsidP="00A06202">
      <w:pPr>
        <w:pStyle w:val="3"/>
        <w:rPr>
          <w:szCs w:val="28"/>
        </w:rPr>
      </w:pPr>
      <w:proofErr w:type="spellStart"/>
      <w:r>
        <w:rPr>
          <w:szCs w:val="28"/>
        </w:rPr>
        <w:t>Иванчиковского</w:t>
      </w:r>
      <w:proofErr w:type="spellEnd"/>
      <w:r>
        <w:rPr>
          <w:szCs w:val="28"/>
        </w:rPr>
        <w:t xml:space="preserve"> сельсовета Льговского района</w:t>
      </w:r>
      <w:r w:rsidR="00B62D38">
        <w:rPr>
          <w:szCs w:val="28"/>
        </w:rPr>
        <w:t xml:space="preserve"> Курской области</w:t>
      </w:r>
    </w:p>
    <w:p w:rsidR="00A06202" w:rsidRDefault="00AD4055" w:rsidP="00A06202">
      <w:pPr>
        <w:pStyle w:val="3"/>
        <w:rPr>
          <w:szCs w:val="28"/>
        </w:rPr>
      </w:pPr>
      <w:r>
        <w:rPr>
          <w:szCs w:val="28"/>
        </w:rPr>
        <w:t xml:space="preserve"> на 202</w:t>
      </w:r>
      <w:r w:rsidR="005E6F9A">
        <w:rPr>
          <w:szCs w:val="28"/>
        </w:rPr>
        <w:t>5</w:t>
      </w:r>
      <w:r w:rsidR="00A06202" w:rsidRPr="00392CAD">
        <w:rPr>
          <w:szCs w:val="28"/>
        </w:rPr>
        <w:t xml:space="preserve"> год</w:t>
      </w:r>
    </w:p>
    <w:p w:rsidR="00404124" w:rsidRDefault="00404124" w:rsidP="00404124"/>
    <w:p w:rsidR="00DE6AD7" w:rsidRDefault="00DE6AD7" w:rsidP="00404124"/>
    <w:p w:rsidR="00404124" w:rsidRDefault="00404124" w:rsidP="00404124"/>
    <w:p w:rsidR="00404124" w:rsidRPr="00404124" w:rsidRDefault="00404124" w:rsidP="00404124">
      <w:pPr>
        <w:rPr>
          <w:sz w:val="28"/>
          <w:szCs w:val="28"/>
        </w:rPr>
      </w:pPr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BA64B7" w:rsidRPr="00BA64B7" w:rsidRDefault="00BA64B7" w:rsidP="00BA64B7"/>
    <w:p w:rsidR="00404124" w:rsidRDefault="00404124" w:rsidP="00A06202">
      <w:pPr>
        <w:jc w:val="right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520"/>
      </w:tblGrid>
      <w:tr w:rsidR="000328D5" w:rsidRPr="00796CAA" w:rsidTr="00796CAA">
        <w:tc>
          <w:tcPr>
            <w:tcW w:w="540" w:type="dxa"/>
          </w:tcPr>
          <w:p w:rsidR="000328D5" w:rsidRPr="00796CAA" w:rsidRDefault="000328D5" w:rsidP="00796CAA">
            <w:pPr>
              <w:jc w:val="center"/>
              <w:rPr>
                <w:sz w:val="24"/>
                <w:szCs w:val="24"/>
              </w:rPr>
            </w:pPr>
          </w:p>
          <w:p w:rsidR="000328D5" w:rsidRPr="00796CAA" w:rsidRDefault="000328D5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 xml:space="preserve">№ </w:t>
            </w:r>
            <w:proofErr w:type="gramStart"/>
            <w:r w:rsidRPr="00796CAA">
              <w:rPr>
                <w:sz w:val="24"/>
                <w:szCs w:val="24"/>
              </w:rPr>
              <w:t>п</w:t>
            </w:r>
            <w:proofErr w:type="gramEnd"/>
            <w:r w:rsidRPr="00796CAA">
              <w:rPr>
                <w:sz w:val="24"/>
                <w:szCs w:val="24"/>
              </w:rPr>
              <w:t>/п</w:t>
            </w:r>
          </w:p>
        </w:tc>
        <w:tc>
          <w:tcPr>
            <w:tcW w:w="6300" w:type="dxa"/>
          </w:tcPr>
          <w:p w:rsidR="000328D5" w:rsidRPr="00796CAA" w:rsidRDefault="000328D5" w:rsidP="00796CAA">
            <w:pPr>
              <w:jc w:val="center"/>
              <w:rPr>
                <w:sz w:val="24"/>
                <w:szCs w:val="24"/>
              </w:rPr>
            </w:pPr>
          </w:p>
          <w:p w:rsidR="000328D5" w:rsidRPr="00796CAA" w:rsidRDefault="000328D5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Виды заимствований</w:t>
            </w:r>
          </w:p>
        </w:tc>
        <w:tc>
          <w:tcPr>
            <w:tcW w:w="2520" w:type="dxa"/>
          </w:tcPr>
          <w:p w:rsidR="000E6639" w:rsidRPr="00796CAA" w:rsidRDefault="000E6639" w:rsidP="00796CAA">
            <w:pPr>
              <w:jc w:val="center"/>
              <w:rPr>
                <w:sz w:val="24"/>
                <w:szCs w:val="24"/>
              </w:rPr>
            </w:pPr>
          </w:p>
          <w:p w:rsidR="000328D5" w:rsidRPr="00796CAA" w:rsidRDefault="000F7386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Объем привлечения средств в</w:t>
            </w:r>
            <w:r w:rsidR="007414A2">
              <w:rPr>
                <w:sz w:val="24"/>
                <w:szCs w:val="24"/>
              </w:rPr>
              <w:t xml:space="preserve"> 202</w:t>
            </w:r>
            <w:r w:rsidR="005E6F9A">
              <w:rPr>
                <w:sz w:val="24"/>
                <w:szCs w:val="24"/>
              </w:rPr>
              <w:t>5</w:t>
            </w:r>
            <w:r w:rsidR="000328D5" w:rsidRPr="00796CAA">
              <w:rPr>
                <w:sz w:val="24"/>
                <w:szCs w:val="24"/>
              </w:rPr>
              <w:t xml:space="preserve"> году</w:t>
            </w:r>
          </w:p>
          <w:p w:rsidR="000328D5" w:rsidRPr="00796CAA" w:rsidRDefault="000328D5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(тыс. рублей)</w:t>
            </w:r>
          </w:p>
          <w:p w:rsidR="000E6639" w:rsidRPr="00796CAA" w:rsidRDefault="000E6639" w:rsidP="00796CAA">
            <w:pPr>
              <w:jc w:val="center"/>
              <w:rPr>
                <w:sz w:val="24"/>
                <w:szCs w:val="24"/>
              </w:rPr>
            </w:pPr>
          </w:p>
        </w:tc>
      </w:tr>
      <w:tr w:rsidR="00EF75BB" w:rsidRPr="00796CAA" w:rsidTr="00796CAA">
        <w:tc>
          <w:tcPr>
            <w:tcW w:w="54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EF75BB" w:rsidRPr="00796CAA" w:rsidRDefault="00EF75BB" w:rsidP="00EF75BB">
            <w:pPr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 xml:space="preserve">Государственные ценные бумаги </w:t>
            </w:r>
          </w:p>
        </w:tc>
        <w:tc>
          <w:tcPr>
            <w:tcW w:w="252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-</w:t>
            </w:r>
          </w:p>
        </w:tc>
      </w:tr>
      <w:tr w:rsidR="00EF75BB" w:rsidRPr="00796CAA" w:rsidTr="00796CAA">
        <w:tc>
          <w:tcPr>
            <w:tcW w:w="54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EF75BB" w:rsidRPr="00796CAA" w:rsidRDefault="00EF75BB" w:rsidP="00DE6AD7">
            <w:pPr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EF75BB" w:rsidRPr="00796CAA" w:rsidRDefault="002D7120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-</w:t>
            </w:r>
          </w:p>
        </w:tc>
      </w:tr>
      <w:tr w:rsidR="00EF75BB" w:rsidRPr="00796CAA" w:rsidTr="00796CAA">
        <w:tc>
          <w:tcPr>
            <w:tcW w:w="54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EF75BB" w:rsidRPr="00796CAA" w:rsidRDefault="00EF75BB" w:rsidP="00A91FCC">
            <w:pPr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20" w:type="dxa"/>
          </w:tcPr>
          <w:p w:rsidR="00EF75BB" w:rsidRPr="00796CAA" w:rsidRDefault="007E7F05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-</w:t>
            </w:r>
          </w:p>
        </w:tc>
      </w:tr>
      <w:tr w:rsidR="00EF75BB" w:rsidRPr="00796CAA" w:rsidTr="00796CAA">
        <w:tc>
          <w:tcPr>
            <w:tcW w:w="54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F75BB" w:rsidRPr="00796CAA" w:rsidRDefault="00EF75BB" w:rsidP="00DE6AD7">
            <w:pPr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Итого</w:t>
            </w:r>
          </w:p>
        </w:tc>
        <w:tc>
          <w:tcPr>
            <w:tcW w:w="2520" w:type="dxa"/>
          </w:tcPr>
          <w:p w:rsidR="00EF75BB" w:rsidRPr="00796CAA" w:rsidRDefault="002D7120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-</w:t>
            </w:r>
          </w:p>
        </w:tc>
      </w:tr>
    </w:tbl>
    <w:p w:rsidR="00404124" w:rsidRDefault="00404124" w:rsidP="00A06202">
      <w:pPr>
        <w:jc w:val="right"/>
        <w:rPr>
          <w:sz w:val="24"/>
          <w:szCs w:val="24"/>
        </w:rPr>
      </w:pPr>
    </w:p>
    <w:p w:rsidR="00DE6AD7" w:rsidRDefault="00DE6AD7" w:rsidP="00A06202">
      <w:pPr>
        <w:jc w:val="right"/>
        <w:rPr>
          <w:sz w:val="24"/>
          <w:szCs w:val="24"/>
        </w:rPr>
      </w:pPr>
    </w:p>
    <w:p w:rsidR="00DE6AD7" w:rsidRPr="00404124" w:rsidRDefault="00DE6AD7" w:rsidP="00DE6A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="003A3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DE6AD7" w:rsidRPr="00BA64B7" w:rsidRDefault="00DE6AD7" w:rsidP="00DE6AD7"/>
    <w:p w:rsidR="00DE6AD7" w:rsidRDefault="00DE6AD7" w:rsidP="00DE6AD7">
      <w:pPr>
        <w:jc w:val="right"/>
        <w:rPr>
          <w:sz w:val="24"/>
          <w:szCs w:val="24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520"/>
      </w:tblGrid>
      <w:tr w:rsidR="00DE6AD7" w:rsidRPr="00796CAA" w:rsidTr="00796CAA">
        <w:tc>
          <w:tcPr>
            <w:tcW w:w="540" w:type="dxa"/>
          </w:tcPr>
          <w:p w:rsidR="00DE6AD7" w:rsidRPr="00796CAA" w:rsidRDefault="00DE6AD7" w:rsidP="00796CAA">
            <w:pPr>
              <w:jc w:val="center"/>
              <w:rPr>
                <w:sz w:val="24"/>
                <w:szCs w:val="24"/>
              </w:rPr>
            </w:pPr>
          </w:p>
          <w:p w:rsidR="00DE6AD7" w:rsidRPr="00796CAA" w:rsidRDefault="00DE6AD7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 xml:space="preserve">№ </w:t>
            </w:r>
            <w:proofErr w:type="gramStart"/>
            <w:r w:rsidRPr="00796CAA">
              <w:rPr>
                <w:sz w:val="24"/>
                <w:szCs w:val="24"/>
              </w:rPr>
              <w:t>п</w:t>
            </w:r>
            <w:proofErr w:type="gramEnd"/>
            <w:r w:rsidRPr="00796CAA">
              <w:rPr>
                <w:sz w:val="24"/>
                <w:szCs w:val="24"/>
              </w:rPr>
              <w:t>/п</w:t>
            </w:r>
          </w:p>
        </w:tc>
        <w:tc>
          <w:tcPr>
            <w:tcW w:w="6300" w:type="dxa"/>
          </w:tcPr>
          <w:p w:rsidR="00DE6AD7" w:rsidRPr="00796CAA" w:rsidRDefault="00DE6AD7" w:rsidP="00796CAA">
            <w:pPr>
              <w:jc w:val="center"/>
              <w:rPr>
                <w:sz w:val="24"/>
                <w:szCs w:val="24"/>
              </w:rPr>
            </w:pPr>
          </w:p>
          <w:p w:rsidR="00DE6AD7" w:rsidRPr="00796CAA" w:rsidRDefault="00DE6AD7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Виды заимствований</w:t>
            </w:r>
          </w:p>
        </w:tc>
        <w:tc>
          <w:tcPr>
            <w:tcW w:w="2520" w:type="dxa"/>
          </w:tcPr>
          <w:p w:rsidR="000E6639" w:rsidRPr="00796CAA" w:rsidRDefault="000E6639" w:rsidP="00796CAA">
            <w:pPr>
              <w:jc w:val="center"/>
              <w:rPr>
                <w:sz w:val="24"/>
                <w:szCs w:val="24"/>
              </w:rPr>
            </w:pPr>
          </w:p>
          <w:p w:rsidR="00DE6AD7" w:rsidRPr="00796CAA" w:rsidRDefault="00DE6AD7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Объем погашения средств в 20</w:t>
            </w:r>
            <w:r w:rsidR="007414A2">
              <w:rPr>
                <w:sz w:val="24"/>
                <w:szCs w:val="24"/>
              </w:rPr>
              <w:t>2</w:t>
            </w:r>
            <w:r w:rsidR="005E6F9A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796CAA">
              <w:rPr>
                <w:sz w:val="24"/>
                <w:szCs w:val="24"/>
              </w:rPr>
              <w:t xml:space="preserve"> году</w:t>
            </w:r>
          </w:p>
          <w:p w:rsidR="00DE6AD7" w:rsidRPr="00796CAA" w:rsidRDefault="00DE6AD7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(тыс. рублей)</w:t>
            </w:r>
          </w:p>
          <w:p w:rsidR="00DE6AD7" w:rsidRPr="00796CAA" w:rsidRDefault="00DE6AD7" w:rsidP="00796CAA">
            <w:pPr>
              <w:jc w:val="center"/>
              <w:rPr>
                <w:sz w:val="24"/>
                <w:szCs w:val="24"/>
              </w:rPr>
            </w:pPr>
          </w:p>
        </w:tc>
      </w:tr>
      <w:tr w:rsidR="00EF75BB" w:rsidRPr="00796CAA" w:rsidTr="00796CAA">
        <w:tc>
          <w:tcPr>
            <w:tcW w:w="54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EF75BB" w:rsidRPr="00796CAA" w:rsidRDefault="00EF75BB" w:rsidP="00A91FCC">
            <w:pPr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 xml:space="preserve">Государственные ценные бумаги </w:t>
            </w:r>
          </w:p>
        </w:tc>
        <w:tc>
          <w:tcPr>
            <w:tcW w:w="252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-</w:t>
            </w:r>
          </w:p>
        </w:tc>
      </w:tr>
      <w:tr w:rsidR="00EF75BB" w:rsidRPr="00796CAA" w:rsidTr="00796CAA">
        <w:tc>
          <w:tcPr>
            <w:tcW w:w="54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EF75BB" w:rsidRPr="00796CAA" w:rsidRDefault="00EF75BB" w:rsidP="00A91FCC">
            <w:pPr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EF75BB" w:rsidRPr="00796CAA" w:rsidRDefault="00321625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-</w:t>
            </w:r>
          </w:p>
        </w:tc>
      </w:tr>
      <w:tr w:rsidR="00EF75BB" w:rsidRPr="00796CAA" w:rsidTr="00796CAA">
        <w:tc>
          <w:tcPr>
            <w:tcW w:w="54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EF75BB" w:rsidRPr="00796CAA" w:rsidRDefault="00EF75BB" w:rsidP="00A91FCC">
            <w:pPr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2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</w:p>
        </w:tc>
      </w:tr>
      <w:tr w:rsidR="00EF75BB" w:rsidRPr="00796CAA" w:rsidTr="00796CAA">
        <w:tc>
          <w:tcPr>
            <w:tcW w:w="540" w:type="dxa"/>
          </w:tcPr>
          <w:p w:rsidR="00EF75BB" w:rsidRPr="00796CAA" w:rsidRDefault="00EF75BB" w:rsidP="00796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F75BB" w:rsidRPr="00796CAA" w:rsidRDefault="00EF75BB" w:rsidP="00A91FCC">
            <w:pPr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Итого</w:t>
            </w:r>
          </w:p>
        </w:tc>
        <w:tc>
          <w:tcPr>
            <w:tcW w:w="2520" w:type="dxa"/>
          </w:tcPr>
          <w:p w:rsidR="00EF75BB" w:rsidRPr="00796CAA" w:rsidRDefault="00321625" w:rsidP="00796CAA">
            <w:pPr>
              <w:jc w:val="center"/>
              <w:rPr>
                <w:sz w:val="24"/>
                <w:szCs w:val="24"/>
              </w:rPr>
            </w:pPr>
            <w:r w:rsidRPr="00796CAA"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DE6AD7">
      <w:pPr>
        <w:jc w:val="right"/>
        <w:rPr>
          <w:sz w:val="24"/>
          <w:szCs w:val="24"/>
        </w:rPr>
      </w:pPr>
    </w:p>
    <w:p w:rsidR="00DE6AD7" w:rsidRDefault="00DE6AD7" w:rsidP="00A06202">
      <w:pPr>
        <w:jc w:val="right"/>
        <w:rPr>
          <w:sz w:val="24"/>
          <w:szCs w:val="24"/>
        </w:rPr>
      </w:pPr>
    </w:p>
    <w:p w:rsidR="00DE6AD7" w:rsidRDefault="00DE6AD7" w:rsidP="00A06202">
      <w:pPr>
        <w:jc w:val="right"/>
        <w:rPr>
          <w:sz w:val="24"/>
          <w:szCs w:val="24"/>
        </w:rPr>
      </w:pPr>
    </w:p>
    <w:p w:rsidR="00DE6AD7" w:rsidRPr="0091190E" w:rsidRDefault="00DE6AD7" w:rsidP="00A06202">
      <w:pPr>
        <w:jc w:val="right"/>
        <w:rPr>
          <w:sz w:val="24"/>
          <w:szCs w:val="24"/>
        </w:rPr>
      </w:pPr>
    </w:p>
    <w:sectPr w:rsidR="00DE6AD7" w:rsidRPr="0091190E" w:rsidSect="00CC1096">
      <w:pgSz w:w="11907" w:h="16840" w:code="9"/>
      <w:pgMar w:top="709" w:right="851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2A" w:rsidRDefault="00E1202A">
      <w:r>
        <w:separator/>
      </w:r>
    </w:p>
  </w:endnote>
  <w:endnote w:type="continuationSeparator" w:id="0">
    <w:p w:rsidR="00E1202A" w:rsidRDefault="00E1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2A" w:rsidRDefault="00E1202A">
      <w:r>
        <w:separator/>
      </w:r>
    </w:p>
  </w:footnote>
  <w:footnote w:type="continuationSeparator" w:id="0">
    <w:p w:rsidR="00E1202A" w:rsidRDefault="00E1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01"/>
    <w:rsid w:val="00000A78"/>
    <w:rsid w:val="00014D04"/>
    <w:rsid w:val="00016CCE"/>
    <w:rsid w:val="00025569"/>
    <w:rsid w:val="00030905"/>
    <w:rsid w:val="00031B3B"/>
    <w:rsid w:val="000328D5"/>
    <w:rsid w:val="00061FBE"/>
    <w:rsid w:val="00071274"/>
    <w:rsid w:val="00080FAD"/>
    <w:rsid w:val="00085F8D"/>
    <w:rsid w:val="00093AAF"/>
    <w:rsid w:val="000A546E"/>
    <w:rsid w:val="000D770C"/>
    <w:rsid w:val="000E6639"/>
    <w:rsid w:val="000F3535"/>
    <w:rsid w:val="000F7386"/>
    <w:rsid w:val="00100258"/>
    <w:rsid w:val="00100763"/>
    <w:rsid w:val="00107386"/>
    <w:rsid w:val="00107B11"/>
    <w:rsid w:val="001105C2"/>
    <w:rsid w:val="00112B48"/>
    <w:rsid w:val="001261E0"/>
    <w:rsid w:val="00137CD5"/>
    <w:rsid w:val="00137F48"/>
    <w:rsid w:val="00147ED7"/>
    <w:rsid w:val="00151C11"/>
    <w:rsid w:val="001613C1"/>
    <w:rsid w:val="00175001"/>
    <w:rsid w:val="0017739F"/>
    <w:rsid w:val="001830A5"/>
    <w:rsid w:val="001860B2"/>
    <w:rsid w:val="00186585"/>
    <w:rsid w:val="001C1DD6"/>
    <w:rsid w:val="001C5A68"/>
    <w:rsid w:val="001C69AF"/>
    <w:rsid w:val="001C71C9"/>
    <w:rsid w:val="001D0E5E"/>
    <w:rsid w:val="001D0F7E"/>
    <w:rsid w:val="001D43B6"/>
    <w:rsid w:val="001E080F"/>
    <w:rsid w:val="001F7ED1"/>
    <w:rsid w:val="0020104E"/>
    <w:rsid w:val="00221081"/>
    <w:rsid w:val="002366B6"/>
    <w:rsid w:val="00255D32"/>
    <w:rsid w:val="002624D5"/>
    <w:rsid w:val="00275908"/>
    <w:rsid w:val="00275DC3"/>
    <w:rsid w:val="002B3452"/>
    <w:rsid w:val="002B7DFF"/>
    <w:rsid w:val="002C1BD5"/>
    <w:rsid w:val="002D0ACB"/>
    <w:rsid w:val="002D7120"/>
    <w:rsid w:val="002D7A68"/>
    <w:rsid w:val="002E1F6F"/>
    <w:rsid w:val="002F5089"/>
    <w:rsid w:val="00307B29"/>
    <w:rsid w:val="003120DC"/>
    <w:rsid w:val="003158D2"/>
    <w:rsid w:val="003208AE"/>
    <w:rsid w:val="00321625"/>
    <w:rsid w:val="0033081F"/>
    <w:rsid w:val="00330D7C"/>
    <w:rsid w:val="00334D56"/>
    <w:rsid w:val="00336D66"/>
    <w:rsid w:val="00347487"/>
    <w:rsid w:val="0035644E"/>
    <w:rsid w:val="003655CF"/>
    <w:rsid w:val="00374104"/>
    <w:rsid w:val="00386D7E"/>
    <w:rsid w:val="00393F21"/>
    <w:rsid w:val="003A310D"/>
    <w:rsid w:val="003A508C"/>
    <w:rsid w:val="003B7033"/>
    <w:rsid w:val="003C06B1"/>
    <w:rsid w:val="003F3955"/>
    <w:rsid w:val="003F7AED"/>
    <w:rsid w:val="00404124"/>
    <w:rsid w:val="0043457F"/>
    <w:rsid w:val="0043480E"/>
    <w:rsid w:val="0043562A"/>
    <w:rsid w:val="00452F58"/>
    <w:rsid w:val="00453A02"/>
    <w:rsid w:val="004601AB"/>
    <w:rsid w:val="00466029"/>
    <w:rsid w:val="00477AB7"/>
    <w:rsid w:val="004B426E"/>
    <w:rsid w:val="004C2F5D"/>
    <w:rsid w:val="004D073D"/>
    <w:rsid w:val="004D2ABF"/>
    <w:rsid w:val="004D532E"/>
    <w:rsid w:val="004E04D6"/>
    <w:rsid w:val="004E3C61"/>
    <w:rsid w:val="004E70DA"/>
    <w:rsid w:val="004F40D7"/>
    <w:rsid w:val="005125A8"/>
    <w:rsid w:val="00524A12"/>
    <w:rsid w:val="00530352"/>
    <w:rsid w:val="00532E42"/>
    <w:rsid w:val="00563063"/>
    <w:rsid w:val="00565468"/>
    <w:rsid w:val="005B2E13"/>
    <w:rsid w:val="005B4CAC"/>
    <w:rsid w:val="005C1A81"/>
    <w:rsid w:val="005C3DE9"/>
    <w:rsid w:val="005E6F9A"/>
    <w:rsid w:val="00603769"/>
    <w:rsid w:val="006206E3"/>
    <w:rsid w:val="00631795"/>
    <w:rsid w:val="00632385"/>
    <w:rsid w:val="00651EFA"/>
    <w:rsid w:val="00672622"/>
    <w:rsid w:val="00674693"/>
    <w:rsid w:val="00694066"/>
    <w:rsid w:val="00696859"/>
    <w:rsid w:val="006A27E3"/>
    <w:rsid w:val="006A43D0"/>
    <w:rsid w:val="006A7AB1"/>
    <w:rsid w:val="006B1AE8"/>
    <w:rsid w:val="006E6D29"/>
    <w:rsid w:val="0070030B"/>
    <w:rsid w:val="00707E78"/>
    <w:rsid w:val="00711241"/>
    <w:rsid w:val="0074093E"/>
    <w:rsid w:val="007414A2"/>
    <w:rsid w:val="00745A52"/>
    <w:rsid w:val="00752A85"/>
    <w:rsid w:val="00756834"/>
    <w:rsid w:val="0076143F"/>
    <w:rsid w:val="00777610"/>
    <w:rsid w:val="007776DA"/>
    <w:rsid w:val="00780C17"/>
    <w:rsid w:val="00796CAA"/>
    <w:rsid w:val="007B3DDB"/>
    <w:rsid w:val="007B5F5C"/>
    <w:rsid w:val="007C09FB"/>
    <w:rsid w:val="007C3A21"/>
    <w:rsid w:val="007D6301"/>
    <w:rsid w:val="007E67F7"/>
    <w:rsid w:val="007E7F05"/>
    <w:rsid w:val="00806954"/>
    <w:rsid w:val="00807ED6"/>
    <w:rsid w:val="0081214E"/>
    <w:rsid w:val="0081433E"/>
    <w:rsid w:val="00817C91"/>
    <w:rsid w:val="00825153"/>
    <w:rsid w:val="008268FE"/>
    <w:rsid w:val="008575E7"/>
    <w:rsid w:val="008643A6"/>
    <w:rsid w:val="00864FF8"/>
    <w:rsid w:val="00874FEA"/>
    <w:rsid w:val="008834EC"/>
    <w:rsid w:val="008B75B4"/>
    <w:rsid w:val="00903A6E"/>
    <w:rsid w:val="00910767"/>
    <w:rsid w:val="00915601"/>
    <w:rsid w:val="00943ED9"/>
    <w:rsid w:val="0096020C"/>
    <w:rsid w:val="009658AC"/>
    <w:rsid w:val="00980DEE"/>
    <w:rsid w:val="00982426"/>
    <w:rsid w:val="0098687B"/>
    <w:rsid w:val="00993B80"/>
    <w:rsid w:val="009A24D7"/>
    <w:rsid w:val="009B5C47"/>
    <w:rsid w:val="009B6FD5"/>
    <w:rsid w:val="009E15E5"/>
    <w:rsid w:val="009E2F10"/>
    <w:rsid w:val="00A01662"/>
    <w:rsid w:val="00A06202"/>
    <w:rsid w:val="00A214C2"/>
    <w:rsid w:val="00A2383F"/>
    <w:rsid w:val="00A26288"/>
    <w:rsid w:val="00A518D8"/>
    <w:rsid w:val="00A91FCC"/>
    <w:rsid w:val="00AB3439"/>
    <w:rsid w:val="00AD4055"/>
    <w:rsid w:val="00AE3BE9"/>
    <w:rsid w:val="00AE49DD"/>
    <w:rsid w:val="00AF1FB1"/>
    <w:rsid w:val="00B11FE5"/>
    <w:rsid w:val="00B34790"/>
    <w:rsid w:val="00B52FE2"/>
    <w:rsid w:val="00B55BEE"/>
    <w:rsid w:val="00B62D38"/>
    <w:rsid w:val="00B63AF7"/>
    <w:rsid w:val="00B70D2B"/>
    <w:rsid w:val="00B84F7E"/>
    <w:rsid w:val="00B92F05"/>
    <w:rsid w:val="00BA64B7"/>
    <w:rsid w:val="00BB361D"/>
    <w:rsid w:val="00BB7A5C"/>
    <w:rsid w:val="00BD28B3"/>
    <w:rsid w:val="00BD542E"/>
    <w:rsid w:val="00BE340A"/>
    <w:rsid w:val="00C0136E"/>
    <w:rsid w:val="00C06329"/>
    <w:rsid w:val="00C21BC1"/>
    <w:rsid w:val="00C27AFC"/>
    <w:rsid w:val="00C34981"/>
    <w:rsid w:val="00C42273"/>
    <w:rsid w:val="00C57EEF"/>
    <w:rsid w:val="00C64501"/>
    <w:rsid w:val="00C8437E"/>
    <w:rsid w:val="00C93D53"/>
    <w:rsid w:val="00C94B6E"/>
    <w:rsid w:val="00CB47E9"/>
    <w:rsid w:val="00CC1096"/>
    <w:rsid w:val="00CC1A86"/>
    <w:rsid w:val="00CD2A04"/>
    <w:rsid w:val="00CD538C"/>
    <w:rsid w:val="00CE0BF7"/>
    <w:rsid w:val="00CF6BC3"/>
    <w:rsid w:val="00D0024A"/>
    <w:rsid w:val="00D07734"/>
    <w:rsid w:val="00D26707"/>
    <w:rsid w:val="00D42AA1"/>
    <w:rsid w:val="00D74FA1"/>
    <w:rsid w:val="00DA2719"/>
    <w:rsid w:val="00DB1EAE"/>
    <w:rsid w:val="00DE6AD7"/>
    <w:rsid w:val="00DF6251"/>
    <w:rsid w:val="00E01896"/>
    <w:rsid w:val="00E0323F"/>
    <w:rsid w:val="00E060E2"/>
    <w:rsid w:val="00E1202A"/>
    <w:rsid w:val="00E31862"/>
    <w:rsid w:val="00E3464A"/>
    <w:rsid w:val="00E363FF"/>
    <w:rsid w:val="00E37EA4"/>
    <w:rsid w:val="00E400F0"/>
    <w:rsid w:val="00E60549"/>
    <w:rsid w:val="00E65988"/>
    <w:rsid w:val="00EA43A9"/>
    <w:rsid w:val="00EA7713"/>
    <w:rsid w:val="00ED2125"/>
    <w:rsid w:val="00EF75BB"/>
    <w:rsid w:val="00F04D1A"/>
    <w:rsid w:val="00F06C44"/>
    <w:rsid w:val="00F22848"/>
    <w:rsid w:val="00F23564"/>
    <w:rsid w:val="00F2796C"/>
    <w:rsid w:val="00F47506"/>
    <w:rsid w:val="00F67E79"/>
    <w:rsid w:val="00F800C4"/>
    <w:rsid w:val="00FB16EE"/>
    <w:rsid w:val="00FC0D49"/>
    <w:rsid w:val="00FC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paragraph" w:styleId="7">
    <w:name w:val="heading 7"/>
    <w:basedOn w:val="a"/>
    <w:next w:val="a"/>
    <w:qFormat/>
    <w:rsid w:val="00524A1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paragraph" w:styleId="7">
    <w:name w:val="heading 7"/>
    <w:basedOn w:val="a"/>
    <w:next w:val="a"/>
    <w:qFormat/>
    <w:rsid w:val="00524A1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П</vt:lpstr>
    </vt:vector>
  </TitlesOfParts>
  <Company>komfin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user</cp:lastModifiedBy>
  <cp:revision>2</cp:revision>
  <cp:lastPrinted>2023-11-20T07:50:00Z</cp:lastPrinted>
  <dcterms:created xsi:type="dcterms:W3CDTF">2024-11-18T11:43:00Z</dcterms:created>
  <dcterms:modified xsi:type="dcterms:W3CDTF">2024-11-18T11:43:00Z</dcterms:modified>
</cp:coreProperties>
</file>